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4592 </w:t>
            </w:r>
            <w:proofErr w:type="spellStart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>Construcció</w:t>
            </w:r>
            <w:proofErr w:type="spellEnd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>d'edifici</w:t>
            </w:r>
            <w:proofErr w:type="spellEnd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>parcel·la</w:t>
            </w:r>
            <w:proofErr w:type="spellEnd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>Parets</w:t>
            </w:r>
            <w:proofErr w:type="spellEnd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del </w:t>
            </w:r>
            <w:proofErr w:type="spellStart"/>
            <w:r w:rsidR="00BA4AB3">
              <w:rPr>
                <w:rFonts w:ascii="Arial" w:eastAsia="Times New Roman" w:hAnsi="Arial" w:cs="Arial"/>
                <w:bCs/>
                <w:sz w:val="20"/>
                <w:szCs w:val="20"/>
              </w:rPr>
              <w:t>Vallès</w:t>
            </w:r>
            <w:proofErr w:type="spellEnd"/>
          </w:p>
          <w:p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40472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…SELLA PLUS S.L 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</w:t>
            </w:r>
            <w:r w:rsidR="0040472F">
              <w:rPr>
                <w:rFonts w:ascii="Arial" w:eastAsia="Times New Roman" w:hAnsi="Arial" w:cs="Arial"/>
                <w:bCs/>
                <w:sz w:val="20"/>
                <w:szCs w:val="20"/>
              </w:rPr>
              <w:t>CARLA VERA SANCHIZ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</w:t>
            </w:r>
            <w:r w:rsidR="0040472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SELLADO 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…………………………………...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</w:t>
            </w:r>
            <w:r w:rsidR="0040472F">
              <w:rPr>
                <w:rFonts w:ascii="Arial" w:eastAsia="Times New Roman" w:hAnsi="Arial" w:cs="Arial"/>
                <w:bCs/>
                <w:sz w:val="20"/>
                <w:szCs w:val="20"/>
              </w:rPr>
              <w:t>B67027441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29B6" w:rsidRPr="00F1583B" w:rsidRDefault="005629B6">
      <w:pPr>
        <w:rPr>
          <w:rFonts w:ascii="Arial" w:hAnsi="Arial" w:cs="Arial"/>
          <w:sz w:val="20"/>
          <w:szCs w:val="20"/>
        </w:rPr>
      </w:pPr>
    </w:p>
    <w:p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n cumplimento de lo especificado en el artículo 7º, apartados 1, 2 y 4, </w:t>
            </w:r>
            <w:proofErr w:type="spell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articulo</w:t>
            </w:r>
            <w:proofErr w:type="spell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idad </w:t>
            </w:r>
            <w:proofErr w:type="spell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132230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a </w:t>
            </w:r>
            <w:r w:rsidR="0040472F">
              <w:rPr>
                <w:rFonts w:ascii="Arial" w:eastAsia="Times New Roman" w:hAnsi="Arial" w:cs="Arial"/>
                <w:sz w:val="20"/>
                <w:szCs w:val="20"/>
              </w:rPr>
              <w:t xml:space="preserve"> 02  de   MAYO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="00BA4A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4025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1322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74025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40472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Por l</w:t>
            </w:r>
            <w:r w:rsidR="00F1583B" w:rsidRPr="00F1583B">
              <w:rPr>
                <w:rFonts w:ascii="Arial" w:eastAsia="Times New Roman" w:hAnsi="Arial" w:cs="Arial"/>
                <w:sz w:val="20"/>
                <w:szCs w:val="20"/>
              </w:rPr>
              <w:t xml:space="preserve"> empresa subcontratista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40472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E842B84" wp14:editId="2F866AC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-8890</wp:posOffset>
                  </wp:positionV>
                  <wp:extent cx="1857375" cy="133032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LLO Y FIR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583B" w:rsidRPr="00F1583B" w:rsidTr="0040472F">
        <w:trPr>
          <w:trHeight w:val="8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40472F">
        <w:trPr>
          <w:trHeight w:val="8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0472F">
              <w:rPr>
                <w:rFonts w:ascii="Arial" w:eastAsia="Times New Roman" w:hAnsi="Arial" w:cs="Arial"/>
                <w:sz w:val="20"/>
                <w:szCs w:val="20"/>
              </w:rPr>
              <w:t xml:space="preserve"> CARLA VERA SANCHIZ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40472F">
              <w:rPr>
                <w:rFonts w:ascii="Arial" w:eastAsia="Times New Roman" w:hAnsi="Arial" w:cs="Arial"/>
                <w:sz w:val="20"/>
                <w:szCs w:val="20"/>
              </w:rPr>
              <w:t xml:space="preserve"> 45648916B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87" w:rsidRDefault="00036F87" w:rsidP="00EE334D">
      <w:pPr>
        <w:spacing w:after="0" w:line="240" w:lineRule="auto"/>
      </w:pPr>
      <w:r>
        <w:separator/>
      </w:r>
    </w:p>
  </w:endnote>
  <w:endnote w:type="continuationSeparator" w:id="0">
    <w:p w:rsidR="00036F87" w:rsidRDefault="00036F87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87" w:rsidRDefault="00036F87" w:rsidP="00EE334D">
      <w:pPr>
        <w:spacing w:after="0" w:line="240" w:lineRule="auto"/>
      </w:pPr>
      <w:r>
        <w:separator/>
      </w:r>
    </w:p>
  </w:footnote>
  <w:footnote w:type="continuationSeparator" w:id="0">
    <w:p w:rsidR="00036F87" w:rsidRDefault="00036F87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E"/>
    <w:rsid w:val="00036F87"/>
    <w:rsid w:val="000500FC"/>
    <w:rsid w:val="000A5C48"/>
    <w:rsid w:val="00132230"/>
    <w:rsid w:val="00165FDB"/>
    <w:rsid w:val="0017216F"/>
    <w:rsid w:val="001D53A8"/>
    <w:rsid w:val="001F6035"/>
    <w:rsid w:val="00252FFB"/>
    <w:rsid w:val="00281AEA"/>
    <w:rsid w:val="002828D8"/>
    <w:rsid w:val="002F7E58"/>
    <w:rsid w:val="003571C9"/>
    <w:rsid w:val="00386D59"/>
    <w:rsid w:val="003B1282"/>
    <w:rsid w:val="0040472F"/>
    <w:rsid w:val="0047287D"/>
    <w:rsid w:val="004953CA"/>
    <w:rsid w:val="0056080D"/>
    <w:rsid w:val="005629B6"/>
    <w:rsid w:val="005A2B69"/>
    <w:rsid w:val="005C61DF"/>
    <w:rsid w:val="00665813"/>
    <w:rsid w:val="0067787E"/>
    <w:rsid w:val="00720909"/>
    <w:rsid w:val="00724529"/>
    <w:rsid w:val="0074025F"/>
    <w:rsid w:val="007F2C8A"/>
    <w:rsid w:val="00834350"/>
    <w:rsid w:val="00902124"/>
    <w:rsid w:val="0093359A"/>
    <w:rsid w:val="00A063B3"/>
    <w:rsid w:val="00A23A93"/>
    <w:rsid w:val="00A74AC3"/>
    <w:rsid w:val="00BA4AB3"/>
    <w:rsid w:val="00D97E9A"/>
    <w:rsid w:val="00DD30FE"/>
    <w:rsid w:val="00DE15C5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86EC-B60B-4AF7-A149-CD8267E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LEONOVO</cp:lastModifiedBy>
  <cp:revision>2</cp:revision>
  <cp:lastPrinted>2018-10-10T08:12:00Z</cp:lastPrinted>
  <dcterms:created xsi:type="dcterms:W3CDTF">2019-05-02T15:10:00Z</dcterms:created>
  <dcterms:modified xsi:type="dcterms:W3CDTF">2019-05-02T15:10:00Z</dcterms:modified>
</cp:coreProperties>
</file>